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614CA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 w:line="252" w:lineRule="auto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>Vlak REX 765</w:t>
      </w:r>
      <w:r>
        <w:rPr>
          <w:rFonts w:ascii="Segoe UI" w:eastAsia="Times New Roman" w:hAnsi="Segoe UI" w:cs="Segoe UI"/>
          <w:sz w:val="24"/>
          <w:szCs w:val="24"/>
        </w:rPr>
        <w:t>, Poprad-Tatry 6:23 – Košice 7:41, počas mimoriadneho GVD zrušený</w:t>
      </w:r>
    </w:p>
    <w:p w14:paraId="69886A6A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 w:line="252" w:lineRule="auto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>Vlak REX 1760</w:t>
      </w:r>
      <w:r>
        <w:rPr>
          <w:rFonts w:ascii="Segoe UI" w:eastAsia="Times New Roman" w:hAnsi="Segoe UI" w:cs="Segoe UI"/>
          <w:sz w:val="24"/>
          <w:szCs w:val="24"/>
        </w:rPr>
        <w:t>, Košice 15:04 – Poprad-Tatry 16:25, počas mimoriadneho GVD zrušený</w:t>
      </w:r>
    </w:p>
    <w:p w14:paraId="316746F7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 w:line="252" w:lineRule="auto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>Vlak REX 1761</w:t>
      </w:r>
      <w:r>
        <w:rPr>
          <w:rFonts w:ascii="Segoe UI" w:eastAsia="Times New Roman" w:hAnsi="Segoe UI" w:cs="Segoe UI"/>
          <w:sz w:val="24"/>
          <w:szCs w:val="24"/>
        </w:rPr>
        <w:t>, Poprad-Tatry 4:29 – Košice 5:51, počas mimoriadneho GVD zrušený</w:t>
      </w:r>
    </w:p>
    <w:p w14:paraId="621A3F21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 w:line="252" w:lineRule="auto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>Vlak REX 1763</w:t>
      </w:r>
      <w:r>
        <w:rPr>
          <w:rFonts w:ascii="Segoe UI" w:eastAsia="Times New Roman" w:hAnsi="Segoe UI" w:cs="Segoe UI"/>
          <w:sz w:val="24"/>
          <w:szCs w:val="24"/>
        </w:rPr>
        <w:t>, Poprad-Tatry 5:29 – Košice 6:51, počas mimoriadneho GVD zrušený</w:t>
      </w:r>
    </w:p>
    <w:p w14:paraId="23F4C72E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>Vlak REX 1904</w:t>
      </w:r>
      <w:r>
        <w:rPr>
          <w:rFonts w:ascii="Segoe UI" w:eastAsia="Times New Roman" w:hAnsi="Segoe UI" w:cs="Segoe UI"/>
          <w:sz w:val="24"/>
          <w:szCs w:val="24"/>
        </w:rPr>
        <w:t>, Humenné 6:12 – Košice 7:48, počas mimoriadneho GVD zrušený</w:t>
      </w:r>
    </w:p>
    <w:p w14:paraId="008A02A9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>Vlak REX 1909</w:t>
      </w:r>
      <w:r>
        <w:rPr>
          <w:rFonts w:ascii="Segoe UI" w:eastAsia="Times New Roman" w:hAnsi="Segoe UI" w:cs="Segoe UI"/>
          <w:sz w:val="24"/>
          <w:szCs w:val="24"/>
        </w:rPr>
        <w:t>, Košice 15:37 – Humenné 17:09</w:t>
      </w:r>
      <w:bookmarkStart w:id="0" w:name="_Hlk90019450"/>
      <w:r>
        <w:rPr>
          <w:rFonts w:ascii="Segoe UI" w:eastAsia="Times New Roman" w:hAnsi="Segoe UI" w:cs="Segoe UI"/>
          <w:sz w:val="24"/>
          <w:szCs w:val="24"/>
        </w:rPr>
        <w:t xml:space="preserve">, </w:t>
      </w:r>
      <w:bookmarkEnd w:id="0"/>
      <w:r>
        <w:rPr>
          <w:rFonts w:ascii="Segoe UI" w:eastAsia="Times New Roman" w:hAnsi="Segoe UI" w:cs="Segoe UI"/>
          <w:sz w:val="24"/>
          <w:szCs w:val="24"/>
        </w:rPr>
        <w:t>počas mimoriadneho GVD zrušený</w:t>
      </w:r>
    </w:p>
    <w:p w14:paraId="4994C3CB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 w:line="252" w:lineRule="auto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>Vlak REX 1930</w:t>
      </w:r>
      <w:r>
        <w:rPr>
          <w:rFonts w:ascii="Segoe UI" w:eastAsia="Times New Roman" w:hAnsi="Segoe UI" w:cs="Segoe UI"/>
          <w:sz w:val="24"/>
          <w:szCs w:val="24"/>
        </w:rPr>
        <w:t>, Košice 6:12 – Prešov 6:42, počas mimoriadneho GVD zrušený</w:t>
      </w:r>
    </w:p>
    <w:p w14:paraId="6B2817A4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 w:line="252" w:lineRule="auto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>Vlak REX 1931</w:t>
      </w:r>
      <w:r>
        <w:rPr>
          <w:rFonts w:ascii="Segoe UI" w:eastAsia="Times New Roman" w:hAnsi="Segoe UI" w:cs="Segoe UI"/>
          <w:sz w:val="24"/>
          <w:szCs w:val="24"/>
        </w:rPr>
        <w:t>, Prešov 7:05 – Košice 7:34, počas mimoriadneho GVD zrušený</w:t>
      </w:r>
    </w:p>
    <w:p w14:paraId="7C1FCC29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 w:line="252" w:lineRule="auto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>Vlak REX 1932</w:t>
      </w:r>
      <w:r>
        <w:rPr>
          <w:rFonts w:ascii="Segoe UI" w:eastAsia="Times New Roman" w:hAnsi="Segoe UI" w:cs="Segoe UI"/>
          <w:sz w:val="24"/>
          <w:szCs w:val="24"/>
        </w:rPr>
        <w:t>, Košice 14:12 – Prešov 14:41, počas mimoriadneho GVD zrušený</w:t>
      </w:r>
    </w:p>
    <w:p w14:paraId="6AE83C26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 w:line="252" w:lineRule="auto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>Vlak REX 1933</w:t>
      </w:r>
      <w:r>
        <w:rPr>
          <w:rFonts w:ascii="Segoe UI" w:eastAsia="Times New Roman" w:hAnsi="Segoe UI" w:cs="Segoe UI"/>
          <w:sz w:val="24"/>
          <w:szCs w:val="24"/>
        </w:rPr>
        <w:t>, Prešov 8:20 – Košice 8:49, počas mimoriadneho GVD zrušený</w:t>
      </w:r>
    </w:p>
    <w:p w14:paraId="6A58765D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 w:line="252" w:lineRule="auto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>Vlak REX 1934</w:t>
      </w:r>
      <w:r>
        <w:rPr>
          <w:rFonts w:ascii="Segoe UI" w:eastAsia="Times New Roman" w:hAnsi="Segoe UI" w:cs="Segoe UI"/>
          <w:sz w:val="24"/>
          <w:szCs w:val="24"/>
        </w:rPr>
        <w:t>, Košice 15:12 – Prešov 15:42, počas mimoriadneho GVD zrušený</w:t>
      </w:r>
    </w:p>
    <w:p w14:paraId="5EC1B1AA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 w:line="252" w:lineRule="auto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>Vlak REX 1935</w:t>
      </w:r>
      <w:r>
        <w:rPr>
          <w:rFonts w:ascii="Segoe UI" w:eastAsia="Times New Roman" w:hAnsi="Segoe UI" w:cs="Segoe UI"/>
          <w:sz w:val="24"/>
          <w:szCs w:val="24"/>
        </w:rPr>
        <w:t>, Prešov 14:25 – Košice 14:57, počas mimoriadneho GVD zrušený</w:t>
      </w:r>
    </w:p>
    <w:p w14:paraId="47C9A578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 w:line="252" w:lineRule="auto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>Vlak REX 1936</w:t>
      </w:r>
      <w:r>
        <w:rPr>
          <w:rFonts w:ascii="Segoe UI" w:eastAsia="Times New Roman" w:hAnsi="Segoe UI" w:cs="Segoe UI"/>
          <w:sz w:val="24"/>
          <w:szCs w:val="24"/>
        </w:rPr>
        <w:t>, Košice 16:08 – Prešov 16:40, počas mimoriadneho GVD zrušený</w:t>
      </w:r>
    </w:p>
    <w:p w14:paraId="1DDDB6DA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 w:line="252" w:lineRule="auto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>Vlak REX 1937</w:t>
      </w:r>
      <w:r>
        <w:rPr>
          <w:rFonts w:ascii="Segoe UI" w:eastAsia="Times New Roman" w:hAnsi="Segoe UI" w:cs="Segoe UI"/>
          <w:sz w:val="24"/>
          <w:szCs w:val="24"/>
        </w:rPr>
        <w:t>, Prešov 16:16 – Košice 16:47, počas mimoriadneho GVD zrušený</w:t>
      </w:r>
    </w:p>
    <w:p w14:paraId="5DBC7CE5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 w:line="252" w:lineRule="auto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>Vlak REX 1939</w:t>
      </w:r>
      <w:r>
        <w:rPr>
          <w:rFonts w:ascii="Segoe UI" w:eastAsia="Times New Roman" w:hAnsi="Segoe UI" w:cs="Segoe UI"/>
          <w:sz w:val="24"/>
          <w:szCs w:val="24"/>
        </w:rPr>
        <w:t>, Prešov 17:17 – Košice 17:49, počas mimoriadneho GVD zrušený</w:t>
      </w:r>
    </w:p>
    <w:p w14:paraId="231043C5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 w:line="252" w:lineRule="auto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>Vlak Os 7800</w:t>
      </w:r>
      <w:r>
        <w:rPr>
          <w:rFonts w:ascii="Segoe UI" w:eastAsia="Times New Roman" w:hAnsi="Segoe UI" w:cs="Segoe UI"/>
          <w:sz w:val="24"/>
          <w:szCs w:val="24"/>
        </w:rPr>
        <w:t>, Košice 4:12 – Poprad-Tatry 6:02, počas mimoriadneho GVD zrušený</w:t>
      </w:r>
    </w:p>
    <w:p w14:paraId="4204A998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 w:line="252" w:lineRule="auto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>Vlak Os 7816</w:t>
      </w:r>
      <w:r>
        <w:rPr>
          <w:rFonts w:ascii="Segoe UI" w:eastAsia="Times New Roman" w:hAnsi="Segoe UI" w:cs="Segoe UI"/>
          <w:sz w:val="24"/>
          <w:szCs w:val="24"/>
        </w:rPr>
        <w:t>, Košice 12:17 – Poprad-Tatry 14:06, počas mimoriadneho GVD zrušený</w:t>
      </w:r>
    </w:p>
    <w:p w14:paraId="47EAFB91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 w:line="252" w:lineRule="auto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>Vlak Os 7824</w:t>
      </w:r>
      <w:r>
        <w:rPr>
          <w:rFonts w:ascii="Segoe UI" w:eastAsia="Times New Roman" w:hAnsi="Segoe UI" w:cs="Segoe UI"/>
          <w:sz w:val="24"/>
          <w:szCs w:val="24"/>
        </w:rPr>
        <w:t>, Košice 16:17 – Poprad-Tatry 18:07, počas mimoriadneho GVD zrušený</w:t>
      </w:r>
    </w:p>
    <w:p w14:paraId="1CC1D13B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 w:line="252" w:lineRule="auto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>Vlak Os 7827</w:t>
      </w:r>
      <w:r>
        <w:rPr>
          <w:rFonts w:ascii="Segoe UI" w:eastAsia="Times New Roman" w:hAnsi="Segoe UI" w:cs="Segoe UI"/>
          <w:sz w:val="24"/>
          <w:szCs w:val="24"/>
        </w:rPr>
        <w:t>, Poprad-Tatry 15:46 – Košice 17:43, počas mimoriadneho GVD zrušený</w:t>
      </w:r>
    </w:p>
    <w:p w14:paraId="528478F5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 w:line="252" w:lineRule="auto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>Vlak Os 7831</w:t>
      </w:r>
      <w:r>
        <w:rPr>
          <w:rFonts w:ascii="Segoe UI" w:eastAsia="Times New Roman" w:hAnsi="Segoe UI" w:cs="Segoe UI"/>
          <w:sz w:val="24"/>
          <w:szCs w:val="24"/>
        </w:rPr>
        <w:t>, Poprad-Tatry 17:56 – Košice 19:51, počas mimoriadneho GVD zrušený</w:t>
      </w:r>
    </w:p>
    <w:p w14:paraId="3F213582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 xml:space="preserve">Vlak Os 7400, </w:t>
      </w:r>
      <w:r>
        <w:rPr>
          <w:rFonts w:ascii="Segoe UI" w:eastAsia="Times New Roman" w:hAnsi="Segoe UI" w:cs="Segoe UI"/>
          <w:sz w:val="24"/>
          <w:szCs w:val="24"/>
        </w:rPr>
        <w:t>Margecany 4:28 – Nálepkovo 5:26, počas mimoriadneho GVD zrušený</w:t>
      </w:r>
    </w:p>
    <w:p w14:paraId="780E8248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 xml:space="preserve">Vlak Os 7401, </w:t>
      </w:r>
      <w:r>
        <w:rPr>
          <w:rFonts w:ascii="Segoe UI" w:eastAsia="Times New Roman" w:hAnsi="Segoe UI" w:cs="Segoe UI"/>
          <w:sz w:val="24"/>
          <w:szCs w:val="24"/>
        </w:rPr>
        <w:t>Nálepkovo 3:29 – Margecany 4:23, počas mimoriadneho GVD zrušený</w:t>
      </w:r>
    </w:p>
    <w:p w14:paraId="5FA8FDFD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 xml:space="preserve">Vlak Os 7405, </w:t>
      </w:r>
      <w:r>
        <w:rPr>
          <w:rFonts w:ascii="Segoe UI" w:eastAsia="Times New Roman" w:hAnsi="Segoe UI" w:cs="Segoe UI"/>
          <w:sz w:val="24"/>
          <w:szCs w:val="24"/>
        </w:rPr>
        <w:t>Nálepkovo 6:00 – Margecany 7:11, počas mimoriadneho GVD zrušený</w:t>
      </w:r>
    </w:p>
    <w:p w14:paraId="7124BA3C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 xml:space="preserve">Vlak Os 7418, </w:t>
      </w:r>
      <w:r>
        <w:rPr>
          <w:rFonts w:ascii="Segoe UI" w:eastAsia="Times New Roman" w:hAnsi="Segoe UI" w:cs="Segoe UI"/>
          <w:sz w:val="24"/>
          <w:szCs w:val="24"/>
        </w:rPr>
        <w:t>Margecany 13:08 – Nálepkovo 14:10, počas mimoriadneho GVD zrušený</w:t>
      </w:r>
    </w:p>
    <w:p w14:paraId="29097C25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 xml:space="preserve">Vlak Os 7421, </w:t>
      </w:r>
      <w:r>
        <w:rPr>
          <w:rFonts w:ascii="Segoe UI" w:eastAsia="Times New Roman" w:hAnsi="Segoe UI" w:cs="Segoe UI"/>
          <w:sz w:val="24"/>
          <w:szCs w:val="24"/>
        </w:rPr>
        <w:t>Nálepkovo 13:29 – Margecany 14:37, počas mimoriadneho GVD zrušený</w:t>
      </w:r>
    </w:p>
    <w:p w14:paraId="6BEC6417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 xml:space="preserve">Vlak Os 7422, </w:t>
      </w:r>
      <w:r>
        <w:rPr>
          <w:rFonts w:ascii="Segoe UI" w:eastAsia="Times New Roman" w:hAnsi="Segoe UI" w:cs="Segoe UI"/>
          <w:sz w:val="24"/>
          <w:szCs w:val="24"/>
        </w:rPr>
        <w:t>Margecany 15:08 – Nálepkovo 16:05, počas mimoriadneho GVD zrušený</w:t>
      </w:r>
    </w:p>
    <w:p w14:paraId="66C8BF96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lastRenderedPageBreak/>
        <w:t xml:space="preserve">Vlak Os 7426, </w:t>
      </w:r>
      <w:r>
        <w:rPr>
          <w:rFonts w:ascii="Segoe UI" w:eastAsia="Times New Roman" w:hAnsi="Segoe UI" w:cs="Segoe UI"/>
          <w:sz w:val="24"/>
          <w:szCs w:val="24"/>
        </w:rPr>
        <w:t>Margecany 17:18 – Nálepkovo 18:16, počas mimoriadneho GVD zrušený</w:t>
      </w:r>
    </w:p>
    <w:p w14:paraId="3E6AD9CC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 xml:space="preserve">Vlak Os 7427, </w:t>
      </w:r>
      <w:r>
        <w:rPr>
          <w:rFonts w:ascii="Segoe UI" w:eastAsia="Times New Roman" w:hAnsi="Segoe UI" w:cs="Segoe UI"/>
          <w:sz w:val="24"/>
          <w:szCs w:val="24"/>
        </w:rPr>
        <w:t>Mlynky 16:02 – Nálepkovo 16:30, počas mimoriadneho GVD zrušený</w:t>
      </w:r>
    </w:p>
    <w:p w14:paraId="24324E10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 xml:space="preserve">Vlak Os 7440, </w:t>
      </w:r>
      <w:r>
        <w:rPr>
          <w:rFonts w:ascii="Segoe UI" w:eastAsia="Times New Roman" w:hAnsi="Segoe UI" w:cs="Segoe UI"/>
          <w:sz w:val="24"/>
          <w:szCs w:val="24"/>
        </w:rPr>
        <w:t>Margecany 21:38 – Prakovce 22:03, počas mimoriadneho GVD zrušený</w:t>
      </w:r>
    </w:p>
    <w:p w14:paraId="38E98551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>Vlak Os 7441,</w:t>
      </w:r>
      <w:r>
        <w:rPr>
          <w:rFonts w:ascii="Segoe UI" w:eastAsia="Times New Roman" w:hAnsi="Segoe UI" w:cs="Segoe UI"/>
          <w:sz w:val="24"/>
          <w:szCs w:val="24"/>
        </w:rPr>
        <w:t xml:space="preserve"> Prakovce 13:08 – Margecany 22:40, počas mimoriadneho GVD zrušený</w:t>
      </w:r>
    </w:p>
    <w:p w14:paraId="71AC5588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 xml:space="preserve">Vlak Os 7450, </w:t>
      </w:r>
      <w:r>
        <w:rPr>
          <w:rFonts w:ascii="Segoe UI" w:eastAsia="Times New Roman" w:hAnsi="Segoe UI" w:cs="Segoe UI"/>
          <w:sz w:val="24"/>
          <w:szCs w:val="24"/>
        </w:rPr>
        <w:t>Nálepkovo 13:35 – Mlynky 14:05, počas mimoriadneho GVD zrušený</w:t>
      </w:r>
    </w:p>
    <w:p w14:paraId="7B5A2BD4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 xml:space="preserve">Vlak Os 7453, </w:t>
      </w:r>
      <w:r>
        <w:rPr>
          <w:rFonts w:ascii="Segoe UI" w:eastAsia="Times New Roman" w:hAnsi="Segoe UI" w:cs="Segoe UI"/>
          <w:sz w:val="24"/>
          <w:szCs w:val="24"/>
        </w:rPr>
        <w:t>Dobšinská Ľadová Jaskyňa 4:50 – Margecany 6:40, počas mimoriadneho GVD zrušený</w:t>
      </w:r>
    </w:p>
    <w:p w14:paraId="4D5053BC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 xml:space="preserve">Vlak Os 8106, </w:t>
      </w:r>
      <w:r>
        <w:rPr>
          <w:rFonts w:ascii="Segoe UI" w:eastAsia="Times New Roman" w:hAnsi="Segoe UI" w:cs="Segoe UI"/>
          <w:sz w:val="24"/>
          <w:szCs w:val="24"/>
        </w:rPr>
        <w:t>Poprad-Tatry 6:17 – Štrbské Pleso 7:43, počas mimoriadneho GVD zrušený</w:t>
      </w:r>
    </w:p>
    <w:p w14:paraId="1DA9268B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 xml:space="preserve">Vlak Os 8108, </w:t>
      </w:r>
      <w:r>
        <w:rPr>
          <w:rFonts w:ascii="Segoe UI" w:eastAsia="Times New Roman" w:hAnsi="Segoe UI" w:cs="Segoe UI"/>
          <w:sz w:val="24"/>
          <w:szCs w:val="24"/>
        </w:rPr>
        <w:t>Tatranská Lomnica 7:06 – Štrbské Pleso 8:31, počas mimoriadneho GVD zrušený</w:t>
      </w:r>
    </w:p>
    <w:p w14:paraId="7D3874C4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 xml:space="preserve">Vlak Os 8161, </w:t>
      </w:r>
      <w:r>
        <w:rPr>
          <w:rFonts w:ascii="Segoe UI" w:eastAsia="Times New Roman" w:hAnsi="Segoe UI" w:cs="Segoe UI"/>
          <w:sz w:val="24"/>
          <w:szCs w:val="24"/>
        </w:rPr>
        <w:t>Štrbské Pleso 6:28 – Poprad-Tatry 7:48, počas mimoriadneho GVD zrušený</w:t>
      </w:r>
      <w:bookmarkStart w:id="1" w:name="_GoBack"/>
      <w:bookmarkEnd w:id="1"/>
    </w:p>
    <w:p w14:paraId="79E46DF9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 xml:space="preserve">Vlak Os 8162, </w:t>
      </w:r>
      <w:r>
        <w:rPr>
          <w:rFonts w:ascii="Segoe UI" w:eastAsia="Times New Roman" w:hAnsi="Segoe UI" w:cs="Segoe UI"/>
          <w:sz w:val="24"/>
          <w:szCs w:val="24"/>
        </w:rPr>
        <w:t>Poprad-Tatry 9:52 – Štrbské Pleso 10:59, počas mimoriadneho GVD zrušený</w:t>
      </w:r>
    </w:p>
    <w:p w14:paraId="4B5BE384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 xml:space="preserve">Vlak Os 8165, </w:t>
      </w:r>
      <w:r>
        <w:rPr>
          <w:rFonts w:ascii="Segoe UI" w:eastAsia="Times New Roman" w:hAnsi="Segoe UI" w:cs="Segoe UI"/>
          <w:sz w:val="24"/>
          <w:szCs w:val="24"/>
        </w:rPr>
        <w:t>Štrbské Pleso 15:32 – Poprad-Tatry 16:48, počas mimoriadneho GVD zrušený</w:t>
      </w:r>
    </w:p>
    <w:p w14:paraId="1F3414C0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 xml:space="preserve">Vlak Os 8166, </w:t>
      </w:r>
      <w:r>
        <w:rPr>
          <w:rFonts w:ascii="Segoe UI" w:eastAsia="Times New Roman" w:hAnsi="Segoe UI" w:cs="Segoe UI"/>
          <w:sz w:val="24"/>
          <w:szCs w:val="24"/>
        </w:rPr>
        <w:t>Poprad-Tatry 14:52 – Štrbské Pleso 16:01, počas mimoriadneho GVD zrušený</w:t>
      </w:r>
    </w:p>
    <w:p w14:paraId="2C0CBC67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 xml:space="preserve">Vlak Os 8188, </w:t>
      </w:r>
      <w:r>
        <w:rPr>
          <w:rFonts w:ascii="Segoe UI" w:eastAsia="Times New Roman" w:hAnsi="Segoe UI" w:cs="Segoe UI"/>
          <w:sz w:val="24"/>
          <w:szCs w:val="24"/>
        </w:rPr>
        <w:t>Tatranská Lomnica 7:24 – Štrbské Pleso 8:31, počas mimoriadneho GVD zmena kalendárneho  obmedzenia na ide denne</w:t>
      </w:r>
    </w:p>
    <w:p w14:paraId="7FA48D29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>Vlak Os 8315</w:t>
      </w:r>
      <w:r>
        <w:rPr>
          <w:rFonts w:ascii="Segoe UI" w:eastAsia="Times New Roman" w:hAnsi="Segoe UI" w:cs="Segoe UI"/>
          <w:sz w:val="24"/>
          <w:szCs w:val="24"/>
        </w:rPr>
        <w:t>, Kežmarok 12:03 – Stará Ľubovňa 12:46, počas mimoriadneho GVD zrušený</w:t>
      </w:r>
    </w:p>
    <w:p w14:paraId="66C8649D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 xml:space="preserve">Vlak Os 8316, </w:t>
      </w:r>
      <w:r>
        <w:rPr>
          <w:rFonts w:ascii="Segoe UI" w:eastAsia="Times New Roman" w:hAnsi="Segoe UI" w:cs="Segoe UI"/>
          <w:sz w:val="24"/>
          <w:szCs w:val="24"/>
        </w:rPr>
        <w:t>Stará Ľubovňa 11:17 – Kežmarok 11:59, počas mimoriadneho GVD zrušený</w:t>
      </w:r>
    </w:p>
    <w:p w14:paraId="30C8CBA7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 xml:space="preserve">Vlak Os 8319, </w:t>
      </w:r>
      <w:r>
        <w:rPr>
          <w:rFonts w:ascii="Segoe UI" w:eastAsia="Times New Roman" w:hAnsi="Segoe UI" w:cs="Segoe UI"/>
          <w:sz w:val="24"/>
          <w:szCs w:val="24"/>
        </w:rPr>
        <w:t>Stará Ľubovňa 14:50 – Plaveč 15:09, počas mimoriadneho GVD zrušený</w:t>
      </w:r>
    </w:p>
    <w:p w14:paraId="22399FBC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 xml:space="preserve">Vlak Os 8332, </w:t>
      </w:r>
      <w:r>
        <w:rPr>
          <w:rFonts w:ascii="Segoe UI" w:eastAsia="Times New Roman" w:hAnsi="Segoe UI" w:cs="Segoe UI"/>
          <w:sz w:val="24"/>
          <w:szCs w:val="24"/>
        </w:rPr>
        <w:t>Plaveč 18:40 – Poprad-Tatry 20:23, počas mimoriadneho GVD zrušený</w:t>
      </w:r>
    </w:p>
    <w:p w14:paraId="17B1AF83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 xml:space="preserve">Vlak Os 8344, </w:t>
      </w:r>
      <w:r>
        <w:rPr>
          <w:rFonts w:ascii="Segoe UI" w:eastAsia="Times New Roman" w:hAnsi="Segoe UI" w:cs="Segoe UI"/>
          <w:sz w:val="24"/>
          <w:szCs w:val="24"/>
        </w:rPr>
        <w:t>Kežmarok 15:01 – Poprad-Tatry 15:27, počas mimoriadneho GVD zrušený</w:t>
      </w:r>
    </w:p>
    <w:p w14:paraId="16A7019E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 xml:space="preserve">Vlak Os 8345, </w:t>
      </w:r>
      <w:r>
        <w:rPr>
          <w:rFonts w:ascii="Segoe UI" w:eastAsia="Times New Roman" w:hAnsi="Segoe UI" w:cs="Segoe UI"/>
          <w:sz w:val="24"/>
          <w:szCs w:val="24"/>
        </w:rPr>
        <w:t>Poprad-Tatry 14:31 – Kežmarok 14:54, počas mimoriadneho GVD zrušený</w:t>
      </w:r>
    </w:p>
    <w:p w14:paraId="1FF5D9C0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 xml:space="preserve">Vlak Os 8346, </w:t>
      </w:r>
      <w:r>
        <w:rPr>
          <w:rFonts w:ascii="Segoe UI" w:eastAsia="Times New Roman" w:hAnsi="Segoe UI" w:cs="Segoe UI"/>
          <w:sz w:val="24"/>
          <w:szCs w:val="24"/>
        </w:rPr>
        <w:t>Kežmarok 17:01 – Poprad-Tatry 17:27, počas mimoriadneho GVD zrušený</w:t>
      </w:r>
    </w:p>
    <w:p w14:paraId="35AF5BF0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 xml:space="preserve">Vlak Os 8347, </w:t>
      </w:r>
      <w:r>
        <w:rPr>
          <w:rFonts w:ascii="Segoe UI" w:eastAsia="Times New Roman" w:hAnsi="Segoe UI" w:cs="Segoe UI"/>
          <w:sz w:val="24"/>
          <w:szCs w:val="24"/>
        </w:rPr>
        <w:t>Poprad-Tatry 16:31 – Kežmarok 16:54, počas mimoriadneho GVD zrušený</w:t>
      </w:r>
    </w:p>
    <w:p w14:paraId="2366E114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lastRenderedPageBreak/>
        <w:t xml:space="preserve">Vlak Os 8348, </w:t>
      </w:r>
      <w:r>
        <w:rPr>
          <w:rFonts w:ascii="Segoe UI" w:eastAsia="Times New Roman" w:hAnsi="Segoe UI" w:cs="Segoe UI"/>
          <w:sz w:val="24"/>
          <w:szCs w:val="24"/>
        </w:rPr>
        <w:t>Kežmarok 19:01 – Poprad-Tatry 19:27, počas mimoriadneho GVD zrušený</w:t>
      </w:r>
    </w:p>
    <w:p w14:paraId="3CD57C68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 xml:space="preserve">Vlak Os 8349, </w:t>
      </w:r>
      <w:r>
        <w:rPr>
          <w:rFonts w:ascii="Segoe UI" w:eastAsia="Times New Roman" w:hAnsi="Segoe UI" w:cs="Segoe UI"/>
          <w:sz w:val="24"/>
          <w:szCs w:val="24"/>
        </w:rPr>
        <w:t>Poprad-Tatry 18:31 – Kežmarok 18:54, počas mimoriadneho GVD zrušený</w:t>
      </w:r>
    </w:p>
    <w:p w14:paraId="651267D6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 xml:space="preserve">Vlak Os 8350, </w:t>
      </w:r>
      <w:r>
        <w:rPr>
          <w:rFonts w:ascii="Segoe UI" w:eastAsia="Times New Roman" w:hAnsi="Segoe UI" w:cs="Segoe UI"/>
          <w:sz w:val="24"/>
          <w:szCs w:val="24"/>
        </w:rPr>
        <w:t>Plaveč 16:35 - Stará Ľubovňa 16:54, počas mimoriadneho GVD zrušený</w:t>
      </w:r>
    </w:p>
    <w:p w14:paraId="0E267694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 xml:space="preserve">Vlak Os 8351, </w:t>
      </w:r>
      <w:r>
        <w:rPr>
          <w:rFonts w:ascii="Segoe UI" w:eastAsia="Times New Roman" w:hAnsi="Segoe UI" w:cs="Segoe UI"/>
          <w:sz w:val="24"/>
          <w:szCs w:val="24"/>
        </w:rPr>
        <w:t>Stará Ľubovňa 17:00 – Plaveč 17:19, počas mimoriadneho GVD zrušený</w:t>
      </w:r>
    </w:p>
    <w:p w14:paraId="749FCC93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 w:line="252" w:lineRule="auto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>Vlak Os 8504</w:t>
      </w:r>
      <w:r>
        <w:rPr>
          <w:rFonts w:ascii="Segoe UI" w:eastAsia="Times New Roman" w:hAnsi="Segoe UI" w:cs="Segoe UI"/>
          <w:sz w:val="24"/>
          <w:szCs w:val="24"/>
        </w:rPr>
        <w:t>, Prešov 7:29 – Lipany 8:06, počas mimoriadneho GVD zrušený</w:t>
      </w:r>
    </w:p>
    <w:p w14:paraId="3178282D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 w:line="252" w:lineRule="auto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>Vlak Os 8517</w:t>
      </w:r>
      <w:r>
        <w:rPr>
          <w:rFonts w:ascii="Segoe UI" w:eastAsia="Times New Roman" w:hAnsi="Segoe UI" w:cs="Segoe UI"/>
          <w:sz w:val="24"/>
          <w:szCs w:val="24"/>
        </w:rPr>
        <w:t>, Lipany 12:03 – Prešov 12:40, počas mimoriadneho GVD zrušený</w:t>
      </w:r>
    </w:p>
    <w:p w14:paraId="69AA1B17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 w:line="252" w:lineRule="auto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>Vlak Os 8520</w:t>
      </w:r>
      <w:r>
        <w:rPr>
          <w:rFonts w:ascii="Segoe UI" w:eastAsia="Times New Roman" w:hAnsi="Segoe UI" w:cs="Segoe UI"/>
          <w:sz w:val="24"/>
          <w:szCs w:val="24"/>
        </w:rPr>
        <w:t>, Lipany 15:57 – Čirč 16:47, počas mimoriadneho GVD zrušený</w:t>
      </w:r>
    </w:p>
    <w:p w14:paraId="3DDE2BE7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 w:line="252" w:lineRule="auto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>Vlak Os 8529</w:t>
      </w:r>
      <w:r>
        <w:rPr>
          <w:rFonts w:ascii="Segoe UI" w:eastAsia="Times New Roman" w:hAnsi="Segoe UI" w:cs="Segoe UI"/>
          <w:sz w:val="24"/>
          <w:szCs w:val="24"/>
        </w:rPr>
        <w:t>, Čirč 17:17 – Lipany 18:02, počas mimoriadneho GVD zrušený</w:t>
      </w:r>
    </w:p>
    <w:p w14:paraId="0F472200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 w:line="252" w:lineRule="auto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>Vlak Os 8553</w:t>
      </w:r>
      <w:r>
        <w:rPr>
          <w:rFonts w:ascii="Segoe UI" w:eastAsia="Times New Roman" w:hAnsi="Segoe UI" w:cs="Segoe UI"/>
          <w:sz w:val="24"/>
          <w:szCs w:val="24"/>
        </w:rPr>
        <w:t>, Lipany 6:20 – Prešov 6:58, počas mimoriadneho GVD zrušený</w:t>
      </w:r>
    </w:p>
    <w:p w14:paraId="36F00EC0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 w:line="252" w:lineRule="auto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>Vlak Os 8572</w:t>
      </w:r>
      <w:r>
        <w:rPr>
          <w:rFonts w:ascii="Segoe UI" w:eastAsia="Times New Roman" w:hAnsi="Segoe UI" w:cs="Segoe UI"/>
          <w:sz w:val="24"/>
          <w:szCs w:val="24"/>
        </w:rPr>
        <w:t>, Lipany 16:07 – Čirč 17:10, počas mimoriadneho GVD zrušený</w:t>
      </w:r>
    </w:p>
    <w:p w14:paraId="3272B0CB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>Vlak Os 8809</w:t>
      </w:r>
      <w:r>
        <w:rPr>
          <w:rFonts w:ascii="Segoe UI" w:eastAsia="Times New Roman" w:hAnsi="Segoe UI" w:cs="Segoe UI"/>
          <w:sz w:val="24"/>
          <w:szCs w:val="24"/>
        </w:rPr>
        <w:t>, Košice 8:13 – Čierna nad Tisou 9:53, počas mimoriadneho GVD zrušený</w:t>
      </w:r>
    </w:p>
    <w:p w14:paraId="74F53BCD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>Vlak Os 8810</w:t>
      </w:r>
      <w:r>
        <w:rPr>
          <w:rFonts w:ascii="Segoe UI" w:eastAsia="Times New Roman" w:hAnsi="Segoe UI" w:cs="Segoe UI"/>
          <w:sz w:val="24"/>
          <w:szCs w:val="24"/>
        </w:rPr>
        <w:t>, Čierna nad Tisou 8:04 – Košice 9:49, počas mimoriadneho GVD zrušený</w:t>
      </w:r>
    </w:p>
    <w:p w14:paraId="7F04226D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>Vlak Os 8902</w:t>
      </w:r>
      <w:r>
        <w:rPr>
          <w:rFonts w:ascii="Segoe UI" w:eastAsia="Times New Roman" w:hAnsi="Segoe UI" w:cs="Segoe UI"/>
          <w:sz w:val="24"/>
          <w:szCs w:val="24"/>
        </w:rPr>
        <w:t>, Medzilaborce 5:04 – Humenné 5:59, počas mimoriadneho GVD zrušený</w:t>
      </w:r>
    </w:p>
    <w:p w14:paraId="5CA9B2A5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>Vlak Os 8907</w:t>
      </w:r>
      <w:r>
        <w:rPr>
          <w:rFonts w:ascii="Segoe UI" w:eastAsia="Times New Roman" w:hAnsi="Segoe UI" w:cs="Segoe UI"/>
          <w:sz w:val="24"/>
          <w:szCs w:val="24"/>
        </w:rPr>
        <w:t>, Medzilaborce 7:48 – Medzilaborce mesto 7:50, počas mimoriadneho GVD zrušený</w:t>
      </w:r>
    </w:p>
    <w:p w14:paraId="7537584D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>Vlak Os 8908</w:t>
      </w:r>
      <w:r>
        <w:rPr>
          <w:rFonts w:ascii="Segoe UI" w:eastAsia="Times New Roman" w:hAnsi="Segoe UI" w:cs="Segoe UI"/>
          <w:sz w:val="24"/>
          <w:szCs w:val="24"/>
        </w:rPr>
        <w:t>, Medzilaborce mesto 8:18 – Medzilaborce 8:20 , počas mimoriadneho GVD zrušený</w:t>
      </w:r>
    </w:p>
    <w:p w14:paraId="6743858B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>Vlak Os 8921</w:t>
      </w:r>
      <w:r>
        <w:rPr>
          <w:rFonts w:ascii="Segoe UI" w:eastAsia="Times New Roman" w:hAnsi="Segoe UI" w:cs="Segoe UI"/>
          <w:sz w:val="24"/>
          <w:szCs w:val="24"/>
        </w:rPr>
        <w:t>, Humenné 13:29 – Medzilaborce 14:23, počas mimoriadneho GVD zrušený</w:t>
      </w:r>
    </w:p>
    <w:p w14:paraId="24672434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>Vlak Os 8925</w:t>
      </w:r>
      <w:r>
        <w:rPr>
          <w:rFonts w:ascii="Segoe UI" w:eastAsia="Times New Roman" w:hAnsi="Segoe UI" w:cs="Segoe UI"/>
          <w:sz w:val="24"/>
          <w:szCs w:val="24"/>
        </w:rPr>
        <w:t>, Humenné 15:29 – Medzilaborce 16:23, počas mimoriadneho GVD zrušený</w:t>
      </w:r>
    </w:p>
    <w:p w14:paraId="23E4984A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>Vlak Os 8935</w:t>
      </w:r>
      <w:r>
        <w:rPr>
          <w:rFonts w:ascii="Segoe UI" w:eastAsia="Times New Roman" w:hAnsi="Segoe UI" w:cs="Segoe UI"/>
          <w:sz w:val="24"/>
          <w:szCs w:val="24"/>
        </w:rPr>
        <w:t>, Humenné 20:37  –  Medzilaborce 21:47</w:t>
      </w:r>
      <w:bookmarkStart w:id="2" w:name="_Hlk90020651"/>
      <w:r>
        <w:rPr>
          <w:rFonts w:ascii="Segoe UI" w:eastAsia="Times New Roman" w:hAnsi="Segoe UI" w:cs="Segoe UI"/>
          <w:sz w:val="24"/>
          <w:szCs w:val="24"/>
        </w:rPr>
        <w:t>, počas mimoriadneho GVD zrušený</w:t>
      </w:r>
      <w:bookmarkEnd w:id="2"/>
    </w:p>
    <w:p w14:paraId="13B3079B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 w:line="252" w:lineRule="auto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>Vlak Os 9102</w:t>
      </w:r>
      <w:r>
        <w:rPr>
          <w:rFonts w:ascii="Segoe UI" w:eastAsia="Times New Roman" w:hAnsi="Segoe UI" w:cs="Segoe UI"/>
          <w:sz w:val="24"/>
          <w:szCs w:val="24"/>
        </w:rPr>
        <w:t>, Humenné 4:40 – Prešov 6:33, počas mimoriadneho GVD zrušený</w:t>
      </w:r>
    </w:p>
    <w:p w14:paraId="56378C0A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 w:line="252" w:lineRule="auto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>Vlak Os 9121</w:t>
      </w:r>
      <w:r>
        <w:rPr>
          <w:rFonts w:ascii="Segoe UI" w:eastAsia="Times New Roman" w:hAnsi="Segoe UI" w:cs="Segoe UI"/>
          <w:sz w:val="24"/>
          <w:szCs w:val="24"/>
        </w:rPr>
        <w:t>, Prešov 13:44 – Humenné 15:20 –, počas mimoriadneho GVD zrušený</w:t>
      </w:r>
    </w:p>
    <w:p w14:paraId="2C044775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>Vlak Os 9025</w:t>
      </w:r>
      <w:r>
        <w:rPr>
          <w:rFonts w:ascii="Segoe UI" w:eastAsia="Times New Roman" w:hAnsi="Segoe UI" w:cs="Segoe UI"/>
          <w:sz w:val="24"/>
          <w:szCs w:val="24"/>
        </w:rPr>
        <w:t>, Michaľany  16:11  – Trebišov 16:37, počas mimoriadneho GVD zrušený</w:t>
      </w:r>
    </w:p>
    <w:p w14:paraId="3B361597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>Vlak Os 9409</w:t>
      </w:r>
      <w:r>
        <w:rPr>
          <w:rFonts w:ascii="Segoe UI" w:eastAsia="Times New Roman" w:hAnsi="Segoe UI" w:cs="Segoe UI"/>
          <w:sz w:val="24"/>
          <w:szCs w:val="24"/>
        </w:rPr>
        <w:t>, Humenné 7:37 – Stakčín 8:24 , počas mimoriadneho GVD zrušený</w:t>
      </w:r>
    </w:p>
    <w:p w14:paraId="24E723A4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>Vlak Os 9410</w:t>
      </w:r>
      <w:r>
        <w:rPr>
          <w:rFonts w:ascii="Segoe UI" w:eastAsia="Times New Roman" w:hAnsi="Segoe UI" w:cs="Segoe UI"/>
          <w:sz w:val="24"/>
          <w:szCs w:val="24"/>
        </w:rPr>
        <w:t xml:space="preserve">, Stakčín 8:35 – Humenné 9:24, počas mimoriadneho GVD zrušený </w:t>
      </w:r>
    </w:p>
    <w:p w14:paraId="524EFFA0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>Vlak Os 9420</w:t>
      </w:r>
      <w:r>
        <w:rPr>
          <w:rFonts w:ascii="Segoe UI" w:eastAsia="Times New Roman" w:hAnsi="Segoe UI" w:cs="Segoe UI"/>
          <w:sz w:val="24"/>
          <w:szCs w:val="24"/>
        </w:rPr>
        <w:t xml:space="preserve">, Stakčín 13:35 – Humenné 14:24, počas mimoriadneho GVD zrušený </w:t>
      </w:r>
    </w:p>
    <w:p w14:paraId="3BB18E0B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>Vlak Os 9421</w:t>
      </w:r>
      <w:r>
        <w:rPr>
          <w:rFonts w:ascii="Segoe UI" w:eastAsia="Times New Roman" w:hAnsi="Segoe UI" w:cs="Segoe UI"/>
          <w:sz w:val="24"/>
          <w:szCs w:val="24"/>
        </w:rPr>
        <w:t>, Humenné 13:37 – Stakčín 14:24, počas mimoriadneho GVD zrušený</w:t>
      </w:r>
    </w:p>
    <w:p w14:paraId="25A30B92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>Vlak Os 9424</w:t>
      </w:r>
      <w:r>
        <w:rPr>
          <w:rFonts w:ascii="Segoe UI" w:eastAsia="Times New Roman" w:hAnsi="Segoe UI" w:cs="Segoe UI"/>
          <w:sz w:val="24"/>
          <w:szCs w:val="24"/>
        </w:rPr>
        <w:t xml:space="preserve">, Stakčín 15:35 – Humenné 16:24, počas mimoriadneho GVD zrušený </w:t>
      </w:r>
    </w:p>
    <w:p w14:paraId="7AFFB621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lastRenderedPageBreak/>
        <w:t>Vlak Os 9425</w:t>
      </w:r>
      <w:r>
        <w:rPr>
          <w:rFonts w:ascii="Segoe UI" w:eastAsia="Times New Roman" w:hAnsi="Segoe UI" w:cs="Segoe UI"/>
          <w:sz w:val="24"/>
          <w:szCs w:val="24"/>
        </w:rPr>
        <w:t xml:space="preserve">, Humenné 15:37 – Stakčín 16:24, počas mimoriadneho GVD zrušený </w:t>
      </w:r>
    </w:p>
    <w:p w14:paraId="3EFB04E0" w14:textId="77777777" w:rsidR="008905D9" w:rsidRDefault="008905D9" w:rsidP="008905D9">
      <w:pPr>
        <w:pStyle w:val="Odsekzoznamu"/>
        <w:numPr>
          <w:ilvl w:val="0"/>
          <w:numId w:val="1"/>
        </w:numPr>
        <w:spacing w:before="0" w:beforeAutospacing="0" w:after="0" w:afterAutospacing="0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>Vlak Os 9428</w:t>
      </w:r>
      <w:r>
        <w:rPr>
          <w:rFonts w:ascii="Segoe UI" w:eastAsia="Times New Roman" w:hAnsi="Segoe UI" w:cs="Segoe UI"/>
          <w:sz w:val="24"/>
          <w:szCs w:val="24"/>
        </w:rPr>
        <w:t xml:space="preserve">, Stakčín 17:35 – Humenné 18:24, počas mimoriadneho GVD zrušený </w:t>
      </w:r>
    </w:p>
    <w:p w14:paraId="3EF6ED00" w14:textId="77777777" w:rsidR="008905D9" w:rsidRDefault="008905D9" w:rsidP="008905D9">
      <w:pPr>
        <w:pStyle w:val="Odsekzoznamu"/>
        <w:numPr>
          <w:ilvl w:val="0"/>
          <w:numId w:val="1"/>
        </w:numPr>
        <w:spacing w:beforeAutospacing="0" w:after="0" w:afterAutospacing="0"/>
        <w:ind w:left="420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>Vlak Os 9429</w:t>
      </w:r>
      <w:r>
        <w:rPr>
          <w:rFonts w:ascii="Segoe UI" w:eastAsia="Times New Roman" w:hAnsi="Segoe UI" w:cs="Segoe UI"/>
          <w:sz w:val="24"/>
          <w:szCs w:val="24"/>
        </w:rPr>
        <w:t xml:space="preserve">, Humenné 17:37 – Stakčín 18:24, počas mimoriadneho GVD zrušený </w:t>
      </w:r>
    </w:p>
    <w:p w14:paraId="17D7718A" w14:textId="77777777" w:rsidR="00DC4100" w:rsidRDefault="00DC4100"/>
    <w:sectPr w:rsidR="00DC4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516D7"/>
    <w:multiLevelType w:val="multilevel"/>
    <w:tmpl w:val="F238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D9"/>
    <w:rsid w:val="00685A5C"/>
    <w:rsid w:val="008905D9"/>
    <w:rsid w:val="00DC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B345"/>
  <w15:chartTrackingRefBased/>
  <w15:docId w15:val="{0A122B23-6381-4933-AAA6-21021C1B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905D9"/>
    <w:pPr>
      <w:spacing w:before="100" w:beforeAutospacing="1" w:after="100" w:afterAutospacing="1"/>
    </w:pPr>
    <w:rPr>
      <w:rFonts w:ascii="Calibri" w:hAnsi="Calibri" w:cs="Calibri"/>
      <w:sz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9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Jaklovský Lukáš</dc:creator>
  <cp:keywords/>
  <dc:description/>
  <cp:lastModifiedBy>DIŇOVÁ Jana</cp:lastModifiedBy>
  <cp:revision>2</cp:revision>
  <dcterms:created xsi:type="dcterms:W3CDTF">2021-12-17T12:16:00Z</dcterms:created>
  <dcterms:modified xsi:type="dcterms:W3CDTF">2021-12-17T12:16:00Z</dcterms:modified>
</cp:coreProperties>
</file>